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CD58A4" w:rsidRDefault="00CD58A4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Pr="00CD58A4">
        <w:rPr>
          <w:rFonts w:ascii="Times New Roman" w:hAnsi="Times New Roman"/>
          <w:bCs/>
          <w:sz w:val="28"/>
          <w:szCs w:val="28"/>
        </w:rPr>
        <w:t xml:space="preserve">31150000-2 </w:t>
      </w:r>
      <w:proofErr w:type="spellStart"/>
      <w:r w:rsidRPr="00CD58A4">
        <w:rPr>
          <w:rFonts w:ascii="Times New Roman" w:hAnsi="Times New Roman"/>
          <w:bCs/>
          <w:sz w:val="28"/>
          <w:szCs w:val="28"/>
        </w:rPr>
        <w:t>Баласти</w:t>
      </w:r>
      <w:proofErr w:type="spellEnd"/>
      <w:r w:rsidRPr="00CD58A4">
        <w:rPr>
          <w:rFonts w:ascii="Times New Roman" w:hAnsi="Times New Roman"/>
          <w:bCs/>
          <w:sz w:val="28"/>
          <w:szCs w:val="28"/>
        </w:rPr>
        <w:t xml:space="preserve"> для розрядних ламп чи трубок</w:t>
      </w:r>
      <w:r w:rsidRPr="00CD58A4">
        <w:rPr>
          <w:rFonts w:ascii="Times New Roman" w:hAnsi="Times New Roman"/>
          <w:b/>
          <w:bCs/>
          <w:sz w:val="28"/>
          <w:szCs w:val="28"/>
        </w:rPr>
        <w:t xml:space="preserve"> (Закупівля ДБЖ з додатковими акумуляторними </w:t>
      </w:r>
      <w:proofErr w:type="spellStart"/>
      <w:r w:rsidRPr="00CD58A4">
        <w:rPr>
          <w:rFonts w:ascii="Times New Roman" w:hAnsi="Times New Roman"/>
          <w:b/>
          <w:bCs/>
          <w:sz w:val="28"/>
          <w:szCs w:val="28"/>
        </w:rPr>
        <w:t>батареями</w:t>
      </w:r>
      <w:proofErr w:type="spellEnd"/>
      <w:r w:rsidRPr="00CD58A4">
        <w:rPr>
          <w:rFonts w:ascii="Times New Roman" w:hAnsi="Times New Roman"/>
          <w:b/>
          <w:bCs/>
          <w:sz w:val="28"/>
          <w:szCs w:val="28"/>
        </w:rPr>
        <w:t>)</w:t>
      </w:r>
    </w:p>
    <w:p w:rsidR="00CD58A4" w:rsidRDefault="00CD58A4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62B2A" w:rsidRPr="00C6325D" w:rsidRDefault="00162B2A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C6325D">
        <w:rPr>
          <w:rFonts w:eastAsia="Times New Roman"/>
          <w:sz w:val="28"/>
          <w:szCs w:val="28"/>
        </w:rPr>
        <w:t xml:space="preserve">В зв’язку з випадками тимчасової відсутності електроенергії </w:t>
      </w:r>
      <w:r w:rsidR="00C60B5C" w:rsidRPr="00C6325D">
        <w:rPr>
          <w:rFonts w:eastAsia="Times New Roman"/>
          <w:sz w:val="28"/>
          <w:szCs w:val="28"/>
        </w:rPr>
        <w:t>у філіях УДЦР та їх обласних від</w:t>
      </w:r>
      <w:r w:rsidR="005F3EE9">
        <w:rPr>
          <w:rFonts w:eastAsia="Times New Roman"/>
          <w:sz w:val="28"/>
          <w:szCs w:val="28"/>
        </w:rPr>
        <w:t>ділах, були неодноразові</w:t>
      </w:r>
      <w:r w:rsidR="00C60B5C" w:rsidRPr="00C6325D">
        <w:rPr>
          <w:rFonts w:eastAsia="Times New Roman"/>
          <w:sz w:val="28"/>
          <w:szCs w:val="28"/>
        </w:rPr>
        <w:t xml:space="preserve"> втрати даних на персональних комп’ютерах співробітників. З метою підвищення надійності у роботі ПК</w:t>
      </w:r>
      <w:r w:rsidR="00C6325D">
        <w:rPr>
          <w:rFonts w:eastAsia="Times New Roman"/>
          <w:sz w:val="28"/>
          <w:szCs w:val="28"/>
        </w:rPr>
        <w:t xml:space="preserve"> працівників</w:t>
      </w:r>
      <w:r w:rsidR="00C60B5C" w:rsidRPr="00C6325D">
        <w:rPr>
          <w:rFonts w:eastAsia="Times New Roman"/>
          <w:sz w:val="28"/>
          <w:szCs w:val="28"/>
        </w:rPr>
        <w:t xml:space="preserve"> та </w:t>
      </w:r>
      <w:r w:rsidR="00C6325D" w:rsidRPr="00C6325D">
        <w:rPr>
          <w:rFonts w:eastAsia="Times New Roman"/>
          <w:sz w:val="28"/>
          <w:szCs w:val="28"/>
        </w:rPr>
        <w:t xml:space="preserve">уникнення втрати </w:t>
      </w:r>
      <w:r w:rsidR="00C6325D">
        <w:rPr>
          <w:rFonts w:eastAsia="Times New Roman"/>
          <w:sz w:val="28"/>
          <w:szCs w:val="28"/>
        </w:rPr>
        <w:t xml:space="preserve">результатів роботи, прийнято рішення закупівлі ДБЖ для резервування </w:t>
      </w:r>
      <w:r w:rsidR="00C6325D" w:rsidRPr="00DF10E5">
        <w:rPr>
          <w:rFonts w:eastAsia="Times New Roman"/>
          <w:sz w:val="28"/>
          <w:szCs w:val="28"/>
        </w:rPr>
        <w:t>малопотужних мереж</w:t>
      </w:r>
      <w:r w:rsidR="00C6325D">
        <w:rPr>
          <w:rFonts w:eastAsia="Times New Roman"/>
          <w:sz w:val="28"/>
          <w:szCs w:val="28"/>
        </w:rPr>
        <w:t>.</w:t>
      </w:r>
    </w:p>
    <w:p w:rsidR="00B72E2D" w:rsidRPr="00590DA8" w:rsidRDefault="00B72E2D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000AC2" w:rsidRDefault="007506F5" w:rsidP="00301D11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CD1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</w:t>
      </w:r>
      <w:r w:rsidR="00E57E97">
        <w:rPr>
          <w:rFonts w:ascii="Times New Roman" w:hAnsi="Times New Roman"/>
          <w:sz w:val="28"/>
          <w:szCs w:val="28"/>
          <w:lang w:eastAsia="ru-RU"/>
        </w:rPr>
        <w:t xml:space="preserve">пропозиції наведених у мережі </w:t>
      </w:r>
      <w:r w:rsidR="00E57E97">
        <w:rPr>
          <w:rFonts w:ascii="Times New Roman" w:hAnsi="Times New Roman"/>
          <w:sz w:val="28"/>
          <w:szCs w:val="28"/>
          <w:lang w:val="en-US" w:eastAsia="ru-RU"/>
        </w:rPr>
        <w:t>Internet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301D11" w:rsidRPr="00301D11">
        <w:rPr>
          <w:rFonts w:ascii="Times New Roman" w:hAnsi="Times New Roman"/>
          <w:sz w:val="28"/>
          <w:szCs w:val="28"/>
          <w:lang w:eastAsia="ru-RU"/>
        </w:rPr>
        <w:t>1 175 тис. грн.</w:t>
      </w:r>
    </w:p>
    <w:p w:rsidR="00301D11" w:rsidRDefault="00301D11" w:rsidP="00301D11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1EFB" w:rsidRDefault="00CD1EFB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B5312" w:rsidRPr="00AB5312" w:rsidRDefault="00AB5312" w:rsidP="00AB5312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Департаменту ІТ</w:t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Сергій СИРОВЕЦЬ</w:t>
      </w:r>
    </w:p>
    <w:p w:rsidR="00000AC2" w:rsidRDefault="00000AC2" w:rsidP="00AB5312">
      <w:pPr>
        <w:tabs>
          <w:tab w:val="left" w:pos="701"/>
        </w:tabs>
        <w:autoSpaceDE w:val="0"/>
        <w:autoSpaceDN w:val="0"/>
        <w:adjustRightInd w:val="0"/>
        <w:spacing w:line="293" w:lineRule="exact"/>
        <w:ind w:left="360" w:hanging="360"/>
        <w:jc w:val="center"/>
        <w:rPr>
          <w:rFonts w:ascii="Times New Roman" w:hAnsi="Times New Roman"/>
          <w:sz w:val="28"/>
          <w:szCs w:val="28"/>
          <w:lang w:eastAsia="uk-UA"/>
        </w:rPr>
      </w:pPr>
    </w:p>
    <w:sectPr w:rsidR="00000AC2" w:rsidSect="00CD1EFB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62B2A"/>
    <w:rsid w:val="001B0993"/>
    <w:rsid w:val="001E292B"/>
    <w:rsid w:val="001F041F"/>
    <w:rsid w:val="00301D11"/>
    <w:rsid w:val="00392071"/>
    <w:rsid w:val="003971BA"/>
    <w:rsid w:val="00407290"/>
    <w:rsid w:val="004716A4"/>
    <w:rsid w:val="00471CE2"/>
    <w:rsid w:val="004D6829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5F3EE9"/>
    <w:rsid w:val="006A07FD"/>
    <w:rsid w:val="00724532"/>
    <w:rsid w:val="007506F5"/>
    <w:rsid w:val="00756F66"/>
    <w:rsid w:val="00774769"/>
    <w:rsid w:val="00863145"/>
    <w:rsid w:val="008A5A06"/>
    <w:rsid w:val="0092521C"/>
    <w:rsid w:val="00940C80"/>
    <w:rsid w:val="009D40BD"/>
    <w:rsid w:val="009F1696"/>
    <w:rsid w:val="00A170F6"/>
    <w:rsid w:val="00A37723"/>
    <w:rsid w:val="00A76DFE"/>
    <w:rsid w:val="00AA4347"/>
    <w:rsid w:val="00AB5312"/>
    <w:rsid w:val="00AC176C"/>
    <w:rsid w:val="00B72E2D"/>
    <w:rsid w:val="00BB1AE9"/>
    <w:rsid w:val="00C30359"/>
    <w:rsid w:val="00C60B5C"/>
    <w:rsid w:val="00C6325D"/>
    <w:rsid w:val="00C6338F"/>
    <w:rsid w:val="00CD1EFB"/>
    <w:rsid w:val="00CD58A4"/>
    <w:rsid w:val="00D132D1"/>
    <w:rsid w:val="00D17185"/>
    <w:rsid w:val="00D5305B"/>
    <w:rsid w:val="00D62E28"/>
    <w:rsid w:val="00D71E52"/>
    <w:rsid w:val="00D81241"/>
    <w:rsid w:val="00DE1955"/>
    <w:rsid w:val="00DF10E5"/>
    <w:rsid w:val="00E068D8"/>
    <w:rsid w:val="00E36372"/>
    <w:rsid w:val="00E57E97"/>
    <w:rsid w:val="00E65ED1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8870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4</cp:revision>
  <cp:lastPrinted>2021-07-08T06:18:00Z</cp:lastPrinted>
  <dcterms:created xsi:type="dcterms:W3CDTF">2025-05-08T10:43:00Z</dcterms:created>
  <dcterms:modified xsi:type="dcterms:W3CDTF">2025-06-16T08:32:00Z</dcterms:modified>
</cp:coreProperties>
</file>